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1F" w:rsidRDefault="00004D1F" w:rsidP="00E75F5F">
      <w:pPr>
        <w:spacing w:line="560" w:lineRule="exact"/>
        <w:ind w:firstLineChars="200" w:firstLine="640"/>
        <w:jc w:val="center"/>
        <w:rPr>
          <w:rFonts w:eastAsia="方正仿宋_GBK" w:hint="eastAsia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  <w:lang w:eastAsia="zh-CN"/>
        </w:rPr>
        <w:t>面试人员名单（</w:t>
      </w:r>
      <w:r w:rsidRPr="00DC2B9D">
        <w:rPr>
          <w:rFonts w:eastAsia="方正仿宋_GBK"/>
          <w:b/>
          <w:sz w:val="32"/>
          <w:szCs w:val="32"/>
          <w:lang w:eastAsia="zh-CN"/>
        </w:rPr>
        <w:t>同一职位按考生准考证号排序</w:t>
      </w:r>
      <w:r w:rsidR="00E75F5F">
        <w:rPr>
          <w:rFonts w:eastAsia="方正仿宋_GBK"/>
          <w:sz w:val="32"/>
          <w:szCs w:val="32"/>
          <w:lang w:eastAsia="zh-CN"/>
        </w:rPr>
        <w:t>）</w:t>
      </w:r>
    </w:p>
    <w:tbl>
      <w:tblPr>
        <w:tblW w:w="13568" w:type="dxa"/>
        <w:jc w:val="center"/>
        <w:tblInd w:w="-226" w:type="dxa"/>
        <w:tblLook w:val="0000" w:firstRow="0" w:lastRow="0" w:firstColumn="0" w:lastColumn="0" w:noHBand="0" w:noVBand="0"/>
      </w:tblPr>
      <w:tblGrid>
        <w:gridCol w:w="514"/>
        <w:gridCol w:w="1701"/>
        <w:gridCol w:w="1701"/>
        <w:gridCol w:w="1701"/>
        <w:gridCol w:w="1152"/>
        <w:gridCol w:w="1656"/>
        <w:gridCol w:w="816"/>
        <w:gridCol w:w="1286"/>
        <w:gridCol w:w="1185"/>
        <w:gridCol w:w="1856"/>
      </w:tblGrid>
      <w:tr w:rsidR="00E75F5F" w:rsidRPr="002A3DE3" w:rsidTr="00E75F5F">
        <w:trPr>
          <w:trHeight w:val="8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E75F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E75F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报考用人司局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E75F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报考职位名称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E75F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报考职位代码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5F" w:rsidRDefault="00004D1F" w:rsidP="00E75F5F">
            <w:pPr>
              <w:jc w:val="center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考生</w:t>
            </w:r>
            <w:proofErr w:type="spellEnd"/>
          </w:p>
          <w:p w:rsidR="00004D1F" w:rsidRPr="002A3DE3" w:rsidRDefault="00004D1F" w:rsidP="00E75F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E75F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准考证号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E75F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最低面试分数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E75F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面试时间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E75F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是否为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</w: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递补考生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E75F5F">
            <w:pPr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9E23AD">
              <w:rPr>
                <w:rFonts w:ascii="宋体" w:hAnsi="宋体" w:cs="宋体" w:hint="eastAsia"/>
                <w:sz w:val="24"/>
                <w:szCs w:val="24"/>
                <w:lang w:eastAsia="zh-CN"/>
              </w:rPr>
              <w:t>面试资格现场复审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时间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吴昊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523231070306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黄琦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523231070401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郎晓伟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523231070606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戴艺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523231071104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宋爽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523231071230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张也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523231072014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杨默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523231092416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梅雪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523231120517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吕阳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523231121128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周颖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523231141609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居建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523231151520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马成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523231171705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孙峥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523231172309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陆天伟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523231191404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叶雯雯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523231200406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李子昂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523231201408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范佳愉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523231201607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赵新远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523231210222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何韫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523231211827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徐艳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523231220306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汪沛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523231251108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封新路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523231251313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 w:type="page"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钱志超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523231252815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徐力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523231261228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梅莲香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523231271913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殷益宇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523231272222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刘训杰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523232063810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隶属海关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海关业务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0701101001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张锐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523232334220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连云港海关缉私分局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侦查、调查（一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高杰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523221180715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130.9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连云港海关缉私分局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侦查、调查（一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陈旭阳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523221431322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130.9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连云港海关缉私分局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侦查、调查（一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王春雨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523270080615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130.9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连云港海关缉私分局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侦查、调查（二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0701001002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徐顺旺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523232122918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115.4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连云港海关缉私分局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侦查、调查（二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0701001002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穆宽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523232260514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115.4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连云港海关缉私分局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侦查、调查（二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0701001002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荣昂林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523237695608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115.4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南通海关缉私分局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侦查、调查（三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王浩峰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523232065519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127.3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南通海关缉私分局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侦查、调查（三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刘海天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523232095927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127.3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南通海关缉私分局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侦查、调查（三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吴冕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523232113530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127.3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南通海关缉私分局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侦查、调查（四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高鑫鑫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523232116413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123.7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南通海关缉私分局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侦查、调查（四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梁冬琴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523232132510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123.7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南通海关缉私分局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侦查、调查（四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季建宇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523232210413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123.7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南通海关缉私分局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侦查、调查（五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0701002003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王亚男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523214205522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124.6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南通海关缉私分局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侦查、调查（五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0701002003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梁馨丹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523232162605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124.6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无锡海关缉私分局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侦查、调查（六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0701003001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周亚芳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523213220222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128.5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无锡海关缉私分局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侦查、调查（六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0701003001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王勤玲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523239162903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128.5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 w:type="page"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无锡海关缉私分局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侦查、调查（六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0701003001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王晨晖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523239251430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128.5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镇江海关缉私分局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侦查、调查（八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0701005001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张倩倩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523221910828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129.3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镇江海关缉私分局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侦查、调查（八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0701005001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李羿人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523232116012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129.3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镇江海关缉私分局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侦查、调查（八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0701005001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韩建平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523239190620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129.3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镇江海关缉私分局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侦查、调查（八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0701005001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荆常伟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523239392118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129.3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扬州海关缉私分局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侦查、调查（九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0701006001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尚怡良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523221180528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124.6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2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扬州海关缉私分局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侦查、调查（九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0701006001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王任盈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523221783015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124.6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扬州海关缉私分局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侦查、调查（九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0701006001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俞海林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523232098903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124.6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扬州海关缉私分局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0701006002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佘康乐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523232338528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100.1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扬州海关缉私分局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0701006002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徐频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523232348601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100.1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是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扬州海关缉私分局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0701006002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袁芳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523236171814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100.1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盐城海关缉私分局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侦查、调查（十一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周文慧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523232102906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124.3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盐城海关缉私分局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侦查、调查（十一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崔鹏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523239320224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124.3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盐城海关缉私分局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侦查、调查（十一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张彤彤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523239341624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124.3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盐城海关缉私分局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侦查、调查（十二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0701007002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徐晓扣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523232092728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110.1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盐城海关缉私分局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侦查、调查（十二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0701007002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王灿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523232280424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110.1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盐城海关缉私分局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侦查、调查（十二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0701007002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王凤海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523232337207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110.1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淮安海关缉私分局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侦查、调查（十三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0701008001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吕怀涛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523213190121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125.6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淮安海关缉私分局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侦查、调查（十三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0701008001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黄志立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523232082127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125.6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淮安海关缉私分局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侦查、调查（十三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0701008001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高静文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523236135216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125.6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543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  <w:lang w:eastAsia="zh-CN"/>
              </w:rPr>
              <w:t>苏州工业园区海关缉私分局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侦查、调查（十四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0701009001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祁堃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523250030126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88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  <w:lang w:eastAsia="zh-CN"/>
              </w:rPr>
              <w:t>苏州工业园区海关缉私分局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侦查、调查（十四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0701009001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许佳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523270074408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 w:type="page"/>
              <w:t>8:30-11:30</w:t>
            </w:r>
          </w:p>
        </w:tc>
      </w:tr>
      <w:tr w:rsidR="00E75F5F" w:rsidRPr="002A3DE3" w:rsidTr="00E75F5F">
        <w:trPr>
          <w:trHeight w:val="88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  <w:lang w:eastAsia="zh-CN"/>
              </w:rPr>
              <w:t>苏州工业园区海关缉私分局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侦查、调查（十四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0701009001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胡锦鑫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523270101829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88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  <w:lang w:eastAsia="zh-CN"/>
              </w:rPr>
              <w:t>苏州工业园区海关缉私分局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侦查、调查（十五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0701009002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丁巍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523232211514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127.6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88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  <w:lang w:eastAsia="zh-CN"/>
              </w:rPr>
              <w:t>苏州工业园区海关缉私分局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侦查、调查（十五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0701009002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倪健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523232310907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127.6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88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  <w:lang w:eastAsia="zh-CN"/>
              </w:rPr>
              <w:t>苏州工业园区海关缉私分局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侦查、调查（十五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0701009002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王一飞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523237492612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127.6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8:30-11:30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张家港海关缉私分局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侦查、调查（七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0701004001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刘向荣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523232107412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117.8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14:00-17:00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张家港海关缉私分局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侦查、调查（七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0701004001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钱春梅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523232345227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117.8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14:00-17:00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张家港海关缉私分局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侦查、调查（七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0701004001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周榕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523261031130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117.8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14:00-17:00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金陵海关缉私分局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侦查、调查（十六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0701010001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仲倩雯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523221350413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133.1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14:00-17:00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金陵海关缉私分局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侦查、调查（十六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0701010001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汪晓桐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523221470922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133.1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14:00-17:00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金陵海关缉私分局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侦查、调查（十六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0701010001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赵侦岑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523250091618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133.1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14:00-17:00</w:t>
            </w:r>
          </w:p>
        </w:tc>
      </w:tr>
      <w:tr w:rsidR="00E75F5F" w:rsidRPr="002A3DE3" w:rsidTr="00E75F5F">
        <w:trPr>
          <w:trHeight w:val="388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金陵海关缉私分局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侦查、调查（十六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0701010001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程泽超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523270082125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133.1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14:00-17:00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金陵海关缉私分局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侦查、调查（十六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0701010001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陆玉润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523270100526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133.1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14:00-17:00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金陵海关缉私分局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侦查、调查（十六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0701010001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夏焕发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523270101614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133.1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14:00-17:00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金陵海关缉私分局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侦查、调查（十七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0701010002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沈晴宇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523236191209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125.8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14:00-17:00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金陵海关缉私分局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侦查、调查（十七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0701010002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魏馨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523236740917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125.8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14:00-17:00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金陵海关缉私分局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侦查、调查（十七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0701010002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胡涤非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523242261226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125.8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14:00-17:00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金陵海关缉私分局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侦查、调查（十八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0701010003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吴婷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523232105019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115.6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14:00-17:00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金陵海关缉私分局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侦查、调查（十八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0701010003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杜灿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523232243023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115.6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14:00-17:00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金陵海关缉私分局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侦查、调查（十八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0701010003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马芹芹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523234070830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115.6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14:00-17:00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金陵海关缉私分局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侦查、调查（十九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0701010004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李淳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523232068127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132.5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 w:type="page"/>
              <w:t>14:00-17:00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金陵海关缉私分局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侦查、调查（十九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0701010004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宋志政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523239120922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132.5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14:00-17:00</w:t>
            </w:r>
          </w:p>
        </w:tc>
      </w:tr>
      <w:tr w:rsidR="00E75F5F" w:rsidRPr="002A3DE3" w:rsidTr="00E75F5F">
        <w:trPr>
          <w:trHeight w:val="6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金陵海关缉私分局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侦查、调查（十九</w:t>
            </w:r>
            <w:proofErr w:type="spellEnd"/>
            <w:r w:rsidRPr="002A3D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0701010004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2A3DE3">
              <w:rPr>
                <w:rFonts w:ascii="宋体" w:hAnsi="宋体" w:cs="宋体" w:hint="eastAsia"/>
                <w:sz w:val="24"/>
                <w:szCs w:val="24"/>
              </w:rPr>
              <w:t>井泉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523239210723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132.5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F" w:rsidRPr="002A3DE3" w:rsidRDefault="00004D1F" w:rsidP="00845C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3DE3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2A3DE3">
              <w:rPr>
                <w:rFonts w:ascii="宋体" w:hAnsi="宋体" w:cs="宋体" w:hint="eastAsia"/>
                <w:sz w:val="24"/>
                <w:szCs w:val="24"/>
              </w:rPr>
              <w:br/>
              <w:t>14:00-17:00</w:t>
            </w:r>
          </w:p>
        </w:tc>
      </w:tr>
    </w:tbl>
    <w:p w:rsidR="00004D1F" w:rsidRPr="00004D1F" w:rsidRDefault="00004D1F" w:rsidP="00004D1F">
      <w:pPr>
        <w:rPr>
          <w:lang w:eastAsia="zh-CN"/>
        </w:rPr>
      </w:pPr>
    </w:p>
    <w:sectPr w:rsidR="00004D1F" w:rsidRPr="00004D1F" w:rsidSect="00E75F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66" w:rsidRDefault="007F7B66" w:rsidP="00143188">
      <w:r>
        <w:separator/>
      </w:r>
    </w:p>
  </w:endnote>
  <w:endnote w:type="continuationSeparator" w:id="0">
    <w:p w:rsidR="007F7B66" w:rsidRDefault="007F7B66" w:rsidP="0014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宋体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66" w:rsidRDefault="007F7B66" w:rsidP="00143188">
      <w:r>
        <w:separator/>
      </w:r>
    </w:p>
  </w:footnote>
  <w:footnote w:type="continuationSeparator" w:id="0">
    <w:p w:rsidR="007F7B66" w:rsidRDefault="007F7B66" w:rsidP="0014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D6C6243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5922C4A4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62FCDB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19A8C8E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A3E40C06"/>
    <w:lvl w:ilvl="0">
      <w:start w:val="1"/>
      <w:numFmt w:val="bullet"/>
      <w:pStyle w:val="a0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9F5637EE"/>
    <w:lvl w:ilvl="0">
      <w:start w:val="1"/>
      <w:numFmt w:val="bullet"/>
      <w:pStyle w:val="a0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0F80DF60"/>
    <w:lvl w:ilvl="0">
      <w:start w:val="1"/>
      <w:numFmt w:val="bullet"/>
      <w:pStyle w:val="a0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F3E41C86"/>
    <w:lvl w:ilvl="0">
      <w:start w:val="1"/>
      <w:numFmt w:val="bullet"/>
      <w:pStyle w:val="a0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892AB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A94C669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38D1849"/>
    <w:multiLevelType w:val="hybridMultilevel"/>
    <w:tmpl w:val="00000000"/>
    <w:lvl w:ilvl="0" w:tplc="FFFFFFFF">
      <w:start w:val="1"/>
      <w:numFmt w:val="chineseCountingThousand"/>
      <w:lvlText w:val="%1、"/>
      <w:lvlJc w:val="left"/>
      <w:pPr>
        <w:tabs>
          <w:tab w:val="num" w:pos="1287"/>
        </w:tabs>
        <w:ind w:left="1287" w:hanging="647"/>
      </w:pPr>
    </w:lvl>
    <w:lvl w:ilvl="1" w:tplc="FFFFFFFF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21"/>
    <w:rsid w:val="00004D1F"/>
    <w:rsid w:val="000271D0"/>
    <w:rsid w:val="00143188"/>
    <w:rsid w:val="004E0520"/>
    <w:rsid w:val="006B3407"/>
    <w:rsid w:val="00786D21"/>
    <w:rsid w:val="007F7B66"/>
    <w:rsid w:val="008C2986"/>
    <w:rsid w:val="008E425F"/>
    <w:rsid w:val="0098299B"/>
    <w:rsid w:val="00AB0413"/>
    <w:rsid w:val="00AD0552"/>
    <w:rsid w:val="00B07397"/>
    <w:rsid w:val="00E75F5F"/>
    <w:rsid w:val="00F375E3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0520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styleId="a4">
    <w:name w:val="Strong"/>
    <w:basedOn w:val="a1"/>
    <w:uiPriority w:val="22"/>
    <w:qFormat/>
    <w:rsid w:val="00786D21"/>
    <w:rPr>
      <w:b/>
      <w:bCs/>
    </w:rPr>
  </w:style>
  <w:style w:type="character" w:styleId="a">
    <w:name w:val="Hyperlink"/>
    <w:basedOn w:val="a1"/>
    <w:unhideWhenUsed/>
    <w:rsid w:val="00786D21"/>
    <w:rPr>
      <w:color w:val="0000FF"/>
      <w:u w:val="single"/>
    </w:rPr>
  </w:style>
  <w:style w:type="table" w:styleId="a5">
    <w:name w:val="Table Grid"/>
    <w:basedOn w:val="a2"/>
    <w:uiPriority w:val="59"/>
    <w:rsid w:val="0078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Char"/>
    <w:unhideWhenUsed/>
    <w:rsid w:val="00143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43188"/>
    <w:rPr>
      <w:sz w:val="18"/>
      <w:szCs w:val="18"/>
    </w:rPr>
  </w:style>
  <w:style w:type="paragraph" w:styleId="a7">
    <w:name w:val="footer"/>
    <w:basedOn w:val="a0"/>
    <w:link w:val="Char0"/>
    <w:unhideWhenUsed/>
    <w:rsid w:val="001431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43188"/>
    <w:rPr>
      <w:sz w:val="18"/>
      <w:szCs w:val="18"/>
    </w:rPr>
  </w:style>
  <w:style w:type="paragraph" w:styleId="a8">
    <w:name w:val="Normal (Web)"/>
    <w:basedOn w:val="a0"/>
    <w:rsid w:val="004E0520"/>
    <w:rPr>
      <w:sz w:val="24"/>
    </w:rPr>
  </w:style>
  <w:style w:type="paragraph" w:customStyle="1" w:styleId="CharCharChar">
    <w:name w:val=" Char Char Char"/>
    <w:basedOn w:val="a0"/>
    <w:rsid w:val="00AB0413"/>
    <w:pPr>
      <w:widowControl w:val="0"/>
      <w:jc w:val="both"/>
    </w:pPr>
    <w:rPr>
      <w:rFonts w:ascii="Tahoma" w:eastAsia="宋体" w:hAnsi="Tahoma"/>
      <w:kern w:val="2"/>
      <w:sz w:val="24"/>
      <w:lang w:eastAsia="zh-CN"/>
    </w:rPr>
  </w:style>
  <w:style w:type="paragraph" w:styleId="a9">
    <w:name w:val="Balloon Text"/>
    <w:basedOn w:val="a0"/>
    <w:link w:val="Char1"/>
    <w:unhideWhenUsed/>
    <w:rsid w:val="00F375E3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F375E3"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paragraph" w:customStyle="1" w:styleId="CharCharChar0">
    <w:name w:val="Char Char Char"/>
    <w:basedOn w:val="a0"/>
    <w:rsid w:val="00004D1F"/>
    <w:pPr>
      <w:widowControl w:val="0"/>
      <w:jc w:val="both"/>
    </w:pPr>
    <w:rPr>
      <w:rFonts w:ascii="Tahoma" w:eastAsia="宋体" w:hAnsi="Tahoma"/>
      <w:kern w:val="2"/>
      <w:sz w:val="24"/>
      <w:lang w:eastAsia="zh-CN"/>
    </w:rPr>
  </w:style>
  <w:style w:type="character" w:customStyle="1" w:styleId="style1">
    <w:name w:val="style1"/>
    <w:rsid w:val="00004D1F"/>
  </w:style>
  <w:style w:type="paragraph" w:customStyle="1" w:styleId="Char2">
    <w:name w:val="Char"/>
    <w:basedOn w:val="a0"/>
    <w:rsid w:val="00004D1F"/>
    <w:pPr>
      <w:spacing w:after="160" w:line="240" w:lineRule="exact"/>
    </w:pPr>
    <w:rPr>
      <w:rFonts w:ascii="Verdana" w:eastAsia="宋体" w:hAnsi="Verdana" w:cs="Verdana"/>
    </w:rPr>
  </w:style>
  <w:style w:type="character" w:styleId="aa">
    <w:name w:val="page number"/>
    <w:rsid w:val="00004D1F"/>
  </w:style>
  <w:style w:type="paragraph" w:styleId="ab">
    <w:name w:val="Body Text Indent"/>
    <w:basedOn w:val="a0"/>
    <w:link w:val="Char3"/>
    <w:rsid w:val="00004D1F"/>
    <w:pPr>
      <w:widowControl w:val="0"/>
      <w:ind w:firstLine="720"/>
      <w:jc w:val="both"/>
    </w:pPr>
    <w:rPr>
      <w:rFonts w:ascii="仿宋_GB2312" w:eastAsia="仿宋_GB2312"/>
      <w:kern w:val="2"/>
      <w:sz w:val="32"/>
      <w:lang w:eastAsia="zh-CN"/>
    </w:rPr>
  </w:style>
  <w:style w:type="character" w:customStyle="1" w:styleId="Char3">
    <w:name w:val="正文文本缩进 Char"/>
    <w:basedOn w:val="a1"/>
    <w:link w:val="ab"/>
    <w:rsid w:val="00004D1F"/>
    <w:rPr>
      <w:rFonts w:ascii="仿宋_GB2312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0520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styleId="a4">
    <w:name w:val="Strong"/>
    <w:basedOn w:val="a1"/>
    <w:uiPriority w:val="22"/>
    <w:qFormat/>
    <w:rsid w:val="00786D21"/>
    <w:rPr>
      <w:b/>
      <w:bCs/>
    </w:rPr>
  </w:style>
  <w:style w:type="character" w:styleId="a">
    <w:name w:val="Hyperlink"/>
    <w:basedOn w:val="a1"/>
    <w:unhideWhenUsed/>
    <w:rsid w:val="00786D21"/>
    <w:rPr>
      <w:color w:val="0000FF"/>
      <w:u w:val="single"/>
    </w:rPr>
  </w:style>
  <w:style w:type="table" w:styleId="a5">
    <w:name w:val="Table Grid"/>
    <w:basedOn w:val="a2"/>
    <w:uiPriority w:val="59"/>
    <w:rsid w:val="0078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Char"/>
    <w:unhideWhenUsed/>
    <w:rsid w:val="00143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43188"/>
    <w:rPr>
      <w:sz w:val="18"/>
      <w:szCs w:val="18"/>
    </w:rPr>
  </w:style>
  <w:style w:type="paragraph" w:styleId="a7">
    <w:name w:val="footer"/>
    <w:basedOn w:val="a0"/>
    <w:link w:val="Char0"/>
    <w:unhideWhenUsed/>
    <w:rsid w:val="001431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43188"/>
    <w:rPr>
      <w:sz w:val="18"/>
      <w:szCs w:val="18"/>
    </w:rPr>
  </w:style>
  <w:style w:type="paragraph" w:styleId="a8">
    <w:name w:val="Normal (Web)"/>
    <w:basedOn w:val="a0"/>
    <w:rsid w:val="004E0520"/>
    <w:rPr>
      <w:sz w:val="24"/>
    </w:rPr>
  </w:style>
  <w:style w:type="paragraph" w:customStyle="1" w:styleId="CharCharChar">
    <w:name w:val=" Char Char Char"/>
    <w:basedOn w:val="a0"/>
    <w:rsid w:val="00AB0413"/>
    <w:pPr>
      <w:widowControl w:val="0"/>
      <w:jc w:val="both"/>
    </w:pPr>
    <w:rPr>
      <w:rFonts w:ascii="Tahoma" w:eastAsia="宋体" w:hAnsi="Tahoma"/>
      <w:kern w:val="2"/>
      <w:sz w:val="24"/>
      <w:lang w:eastAsia="zh-CN"/>
    </w:rPr>
  </w:style>
  <w:style w:type="paragraph" w:styleId="a9">
    <w:name w:val="Balloon Text"/>
    <w:basedOn w:val="a0"/>
    <w:link w:val="Char1"/>
    <w:unhideWhenUsed/>
    <w:rsid w:val="00F375E3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F375E3"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paragraph" w:customStyle="1" w:styleId="CharCharChar0">
    <w:name w:val="Char Char Char"/>
    <w:basedOn w:val="a0"/>
    <w:rsid w:val="00004D1F"/>
    <w:pPr>
      <w:widowControl w:val="0"/>
      <w:jc w:val="both"/>
    </w:pPr>
    <w:rPr>
      <w:rFonts w:ascii="Tahoma" w:eastAsia="宋体" w:hAnsi="Tahoma"/>
      <w:kern w:val="2"/>
      <w:sz w:val="24"/>
      <w:lang w:eastAsia="zh-CN"/>
    </w:rPr>
  </w:style>
  <w:style w:type="character" w:customStyle="1" w:styleId="style1">
    <w:name w:val="style1"/>
    <w:rsid w:val="00004D1F"/>
  </w:style>
  <w:style w:type="paragraph" w:customStyle="1" w:styleId="Char2">
    <w:name w:val="Char"/>
    <w:basedOn w:val="a0"/>
    <w:rsid w:val="00004D1F"/>
    <w:pPr>
      <w:spacing w:after="160" w:line="240" w:lineRule="exact"/>
    </w:pPr>
    <w:rPr>
      <w:rFonts w:ascii="Verdana" w:eastAsia="宋体" w:hAnsi="Verdana" w:cs="Verdana"/>
    </w:rPr>
  </w:style>
  <w:style w:type="character" w:styleId="aa">
    <w:name w:val="page number"/>
    <w:rsid w:val="00004D1F"/>
  </w:style>
  <w:style w:type="paragraph" w:styleId="ab">
    <w:name w:val="Body Text Indent"/>
    <w:basedOn w:val="a0"/>
    <w:link w:val="Char3"/>
    <w:rsid w:val="00004D1F"/>
    <w:pPr>
      <w:widowControl w:val="0"/>
      <w:ind w:firstLine="720"/>
      <w:jc w:val="both"/>
    </w:pPr>
    <w:rPr>
      <w:rFonts w:ascii="仿宋_GB2312" w:eastAsia="仿宋_GB2312"/>
      <w:kern w:val="2"/>
      <w:sz w:val="32"/>
      <w:lang w:eastAsia="zh-CN"/>
    </w:rPr>
  </w:style>
  <w:style w:type="character" w:customStyle="1" w:styleId="Char3">
    <w:name w:val="正文文本缩进 Char"/>
    <w:basedOn w:val="a1"/>
    <w:link w:val="ab"/>
    <w:rsid w:val="00004D1F"/>
    <w:rPr>
      <w:rFonts w:ascii="仿宋_GB2312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1040</Words>
  <Characters>5931</Characters>
  <Application>Microsoft Office Word</Application>
  <DocSecurity>0</DocSecurity>
  <Lines>49</Lines>
  <Paragraphs>13</Paragraphs>
  <ScaleCrop>false</ScaleCrop>
  <Company>Microsoft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2016-02-04T03:00:00Z</dcterms:created>
  <dcterms:modified xsi:type="dcterms:W3CDTF">2016-02-10T13:33:00Z</dcterms:modified>
</cp:coreProperties>
</file>